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447" w:rsidRPr="00E33108" w:rsidRDefault="00840CE5" w:rsidP="00E33108">
      <w:pPr>
        <w:jc w:val="center"/>
        <w:rPr>
          <w:b/>
          <w:sz w:val="28"/>
          <w:u w:val="single"/>
        </w:rPr>
      </w:pPr>
      <w:r w:rsidRPr="00E33108">
        <w:rPr>
          <w:b/>
          <w:sz w:val="28"/>
          <w:u w:val="single"/>
        </w:rPr>
        <w:t>Zápis ze zasedání školské rady dne 6. 9. 2023</w:t>
      </w:r>
    </w:p>
    <w:p w:rsidR="00840CE5" w:rsidRDefault="00840CE5">
      <w:r>
        <w:t xml:space="preserve">přítomni: Roháčová, Poláková, Pešková, Bašta, </w:t>
      </w:r>
      <w:proofErr w:type="spellStart"/>
      <w:r>
        <w:t>Pojezný</w:t>
      </w:r>
      <w:proofErr w:type="spellEnd"/>
      <w:r>
        <w:t>, Vrkoslav, Švejdová</w:t>
      </w:r>
    </w:p>
    <w:p w:rsidR="00840CE5" w:rsidRDefault="00840CE5">
      <w:r>
        <w:t>omluveni: Urbánková, Holba</w:t>
      </w:r>
    </w:p>
    <w:p w:rsidR="00840CE5" w:rsidRDefault="00840CE5">
      <w:r>
        <w:t xml:space="preserve">přizváni: Drápelová, </w:t>
      </w:r>
      <w:proofErr w:type="spellStart"/>
      <w:r>
        <w:t>Kronusová</w:t>
      </w:r>
      <w:proofErr w:type="spellEnd"/>
      <w:r>
        <w:t>, Košťál, Čáp</w:t>
      </w:r>
    </w:p>
    <w:p w:rsidR="00840CE5" w:rsidRDefault="00840CE5"/>
    <w:p w:rsidR="00840CE5" w:rsidRDefault="00840CE5" w:rsidP="007D6456">
      <w:pPr>
        <w:pStyle w:val="Odstavecseseznamem"/>
        <w:numPr>
          <w:ilvl w:val="0"/>
          <w:numId w:val="1"/>
        </w:numPr>
        <w:jc w:val="both"/>
      </w:pPr>
      <w:r>
        <w:t>Školská rada projednala a schválila výroční zprávu ZŠ a MŠ Dolní Kralovice za školní rok 2022/2023 (7 pro – 0 proti – 0 zdržel(a) se)</w:t>
      </w:r>
    </w:p>
    <w:p w:rsidR="00840CE5" w:rsidRDefault="00840CE5" w:rsidP="007D6456">
      <w:pPr>
        <w:pStyle w:val="Odstavecseseznamem"/>
        <w:numPr>
          <w:ilvl w:val="0"/>
          <w:numId w:val="1"/>
        </w:numPr>
        <w:jc w:val="both"/>
      </w:pPr>
      <w:r>
        <w:t>Školská rada projednala a schválila navrženou změnu školního řádu. Změna souvisí se zavedením přístupového systému do školy na čipy a s úpravou režimu v šatnách (instalace šatních skříněk). (7 pro – 0 proti – 0 zdržel(a) se)</w:t>
      </w:r>
    </w:p>
    <w:p w:rsidR="00840CE5" w:rsidRDefault="00840CE5" w:rsidP="007D6456">
      <w:pPr>
        <w:pStyle w:val="Odstavecseseznamem"/>
        <w:numPr>
          <w:ilvl w:val="0"/>
          <w:numId w:val="1"/>
        </w:numPr>
        <w:jc w:val="both"/>
      </w:pPr>
      <w:r>
        <w:t>ŠR bere na vědomí informaci ředitele školy o harmonogramu školního roku 2023/202</w:t>
      </w:r>
      <w:r w:rsidR="007D6456">
        <w:t>4</w:t>
      </w:r>
      <w:r>
        <w:t xml:space="preserve"> – harmonogram je zveřejněn na webu školy</w:t>
      </w:r>
    </w:p>
    <w:p w:rsidR="00840CE5" w:rsidRDefault="00840CE5" w:rsidP="007D6456">
      <w:pPr>
        <w:pStyle w:val="Odstavecseseznamem"/>
        <w:numPr>
          <w:ilvl w:val="0"/>
          <w:numId w:val="1"/>
        </w:numPr>
        <w:jc w:val="both"/>
      </w:pPr>
      <w:r>
        <w:t xml:space="preserve">S. </w:t>
      </w:r>
      <w:proofErr w:type="spellStart"/>
      <w:r>
        <w:t>Kronusová</w:t>
      </w:r>
      <w:proofErr w:type="spellEnd"/>
      <w:r>
        <w:t xml:space="preserve"> informovala členy ŠR o plánovaných akcích v MŠ. A. Bašta vznesl dotaz na přijetí dětí do MŠ a na počet předškoláků – všem žádostem o přijetí do MŠ bylo vyhověno, v tomto školním roce je 26 předškoláků. K. Čáp zodpověděl dotaz I. Roháčové ohledně umístění tříd – nová kmenová třída byla vytvořena z jazykové učebny. Zástupci obce informovali o přípravách projektu na nástavbu ZŠ</w:t>
      </w:r>
      <w:r w:rsidR="00E33108">
        <w:t xml:space="preserve"> – do konce letošního roku by mělo být vyřízeno stavební povolení pro tuto akci a následně bude podána žádost o dotaci</w:t>
      </w:r>
    </w:p>
    <w:sectPr w:rsidR="00840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02EFD"/>
    <w:multiLevelType w:val="hybridMultilevel"/>
    <w:tmpl w:val="AAC27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461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CE5"/>
    <w:rsid w:val="000E1385"/>
    <w:rsid w:val="00642447"/>
    <w:rsid w:val="007D6456"/>
    <w:rsid w:val="00840CE5"/>
    <w:rsid w:val="00E3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E215D-04B2-474F-8634-1EBC8863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0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Vrkoslav</dc:creator>
  <cp:keywords/>
  <dc:description/>
  <cp:lastModifiedBy>uzivatel</cp:lastModifiedBy>
  <cp:revision>2</cp:revision>
  <dcterms:created xsi:type="dcterms:W3CDTF">2023-09-11T05:53:00Z</dcterms:created>
  <dcterms:modified xsi:type="dcterms:W3CDTF">2023-09-11T05:53:00Z</dcterms:modified>
</cp:coreProperties>
</file>